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5E091C" w:rsidP="00366D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Φεβρουάριος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C03929">
        <w:rPr>
          <w:b/>
          <w:sz w:val="28"/>
          <w:szCs w:val="28"/>
          <w:u w:val="single"/>
        </w:rPr>
        <w:t>4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5E091C">
        <w:rPr>
          <w:b/>
          <w:sz w:val="24"/>
          <w:szCs w:val="24"/>
        </w:rPr>
        <w:t>1/02/</w:t>
      </w:r>
      <w:r w:rsidR="00C03929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: </w:t>
      </w:r>
      <w:r w:rsidRPr="00D1321E">
        <w:t xml:space="preserve">Επίσκεψη </w:t>
      </w:r>
      <w:r w:rsidR="00B677A2">
        <w:t xml:space="preserve">ομάδας (κ. </w:t>
      </w:r>
      <w:proofErr w:type="spellStart"/>
      <w:r w:rsidR="00B677A2">
        <w:t>Κιπριτσή</w:t>
      </w:r>
      <w:proofErr w:type="spellEnd"/>
      <w:r w:rsidR="00B677A2">
        <w:t xml:space="preserve">, κ. </w:t>
      </w:r>
      <w:proofErr w:type="spellStart"/>
      <w:r w:rsidR="005E091C">
        <w:t>Δούφλια</w:t>
      </w:r>
      <w:proofErr w:type="spellEnd"/>
      <w:r w:rsidR="00B677A2">
        <w:t xml:space="preserve">) στο </w:t>
      </w:r>
      <w:r w:rsidR="005E091C">
        <w:t>5</w:t>
      </w:r>
      <w:r w:rsidR="005E091C" w:rsidRPr="005E091C">
        <w:rPr>
          <w:vertAlign w:val="superscript"/>
        </w:rPr>
        <w:t>ο</w:t>
      </w:r>
      <w:r w:rsidR="005E091C">
        <w:t xml:space="preserve"> </w:t>
      </w:r>
      <w:r w:rsidR="00B677A2">
        <w:t xml:space="preserve">Δημοτικό Σχολείο για </w:t>
      </w:r>
      <w:r w:rsidR="005E091C">
        <w:t>συνάντηση με τη Διευθύντρια και επίδοση γνωμάτευσης σε γονέα</w:t>
      </w:r>
      <w:r w:rsidR="007849C8" w:rsidRPr="00D1321E">
        <w:t>.</w:t>
      </w:r>
    </w:p>
    <w:p w:rsidR="00FD36B8" w:rsidRDefault="00C03929" w:rsidP="00FD36B8">
      <w:pPr>
        <w:jc w:val="both"/>
      </w:pPr>
      <w:r>
        <w:rPr>
          <w:b/>
          <w:sz w:val="24"/>
          <w:szCs w:val="24"/>
        </w:rPr>
        <w:t>2</w:t>
      </w:r>
      <w:r w:rsidR="005E091C">
        <w:rPr>
          <w:b/>
          <w:sz w:val="24"/>
          <w:szCs w:val="24"/>
        </w:rPr>
        <w:t>/02/</w:t>
      </w:r>
      <w:r>
        <w:rPr>
          <w:b/>
          <w:sz w:val="24"/>
          <w:szCs w:val="24"/>
        </w:rPr>
        <w:t>2024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A64EE8">
        <w:t xml:space="preserve">Επίσκεψη </w:t>
      </w:r>
      <w:r w:rsidR="005E091C">
        <w:t xml:space="preserve">της </w:t>
      </w:r>
      <w:r w:rsidR="00A64EE8">
        <w:t>κ.</w:t>
      </w:r>
      <w:r w:rsidR="0090067F">
        <w:t xml:space="preserve"> </w:t>
      </w:r>
      <w:proofErr w:type="spellStart"/>
      <w:r w:rsidR="005C46DA">
        <w:t>Δούφλια</w:t>
      </w:r>
      <w:proofErr w:type="spellEnd"/>
      <w:r w:rsidR="005C46DA">
        <w:t>,</w:t>
      </w:r>
      <w:r w:rsidR="0090067F">
        <w:t xml:space="preserve"> στο </w:t>
      </w:r>
      <w:r w:rsidR="005E091C">
        <w:t>6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 w:rsidR="005C3EDC">
        <w:t>Γυμνάσιο</w:t>
      </w:r>
      <w:r w:rsidR="00A64EE8">
        <w:t xml:space="preserve"> Δράμας</w:t>
      </w:r>
      <w:r w:rsidR="0090067F">
        <w:t xml:space="preserve"> </w:t>
      </w:r>
      <w:r w:rsidR="00A64EE8">
        <w:t xml:space="preserve">για </w:t>
      </w:r>
      <w:r w:rsidR="005E091C">
        <w:t>παρατήρηση μαθητών και συζήτηση με το Σύλλογο Διδασκόντων</w:t>
      </w:r>
      <w:r w:rsidR="0090067F">
        <w:t>.</w:t>
      </w:r>
    </w:p>
    <w:p w:rsidR="00EE197B" w:rsidRDefault="005E091C" w:rsidP="00FD36B8">
      <w:pPr>
        <w:jc w:val="both"/>
      </w:pPr>
      <w:r>
        <w:rPr>
          <w:b/>
          <w:sz w:val="24"/>
          <w:szCs w:val="24"/>
        </w:rPr>
        <w:t>02/02/</w:t>
      </w:r>
      <w:r w:rsidR="00C03929">
        <w:rPr>
          <w:b/>
          <w:sz w:val="24"/>
          <w:szCs w:val="24"/>
        </w:rPr>
        <w:t>2024</w:t>
      </w:r>
      <w:r w:rsidR="00EE197B" w:rsidRPr="006137B6">
        <w:rPr>
          <w:b/>
          <w:sz w:val="24"/>
          <w:szCs w:val="24"/>
        </w:rPr>
        <w:t>:</w:t>
      </w:r>
      <w:r w:rsidR="00EE197B">
        <w:t xml:space="preserve"> </w:t>
      </w:r>
      <w:r>
        <w:t>Επίσκεψη</w:t>
      </w:r>
      <w:r w:rsidR="00EE197B">
        <w:t xml:space="preserve"> </w:t>
      </w:r>
      <w:r w:rsidR="002A3839">
        <w:t>ομάδα</w:t>
      </w:r>
      <w:r>
        <w:t>ς</w:t>
      </w:r>
      <w:r w:rsidR="002A3839">
        <w:t xml:space="preserve"> (κ. </w:t>
      </w:r>
      <w:proofErr w:type="spellStart"/>
      <w:r w:rsidR="002A3839">
        <w:t>Κετάνη</w:t>
      </w:r>
      <w:proofErr w:type="spellEnd"/>
      <w:r w:rsidR="002A3839">
        <w:t xml:space="preserve">, κ. </w:t>
      </w:r>
      <w:r>
        <w:t>Ταβανλή</w:t>
      </w:r>
      <w:r w:rsidR="00177088">
        <w:t xml:space="preserve">) στο </w:t>
      </w:r>
      <w:r>
        <w:t xml:space="preserve">Δημοτικό Σχολείο </w:t>
      </w:r>
      <w:proofErr w:type="spellStart"/>
      <w:r>
        <w:t>Ξηροποτάμου</w:t>
      </w:r>
      <w:proofErr w:type="spellEnd"/>
      <w:r>
        <w:t xml:space="preserve"> για συζήτηση με εκπαιδευτικούς και μαθητές</w:t>
      </w:r>
      <w:r w:rsidR="00EE197B">
        <w:t>.</w:t>
      </w:r>
    </w:p>
    <w:p w:rsidR="00C866A5" w:rsidRDefault="004A3CAA" w:rsidP="00FD36B8">
      <w:pPr>
        <w:jc w:val="both"/>
      </w:pPr>
      <w:r>
        <w:rPr>
          <w:b/>
          <w:sz w:val="24"/>
          <w:szCs w:val="24"/>
        </w:rPr>
        <w:t>02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</w:t>
      </w:r>
      <w:r>
        <w:t>κ. Μακελλά, κ. Κοτζαγιώργη</w:t>
      </w:r>
      <w:r w:rsidR="00C866A5">
        <w:t xml:space="preserve">) </w:t>
      </w:r>
      <w:r w:rsidR="00C357AD">
        <w:t xml:space="preserve">στο </w:t>
      </w:r>
      <w:r>
        <w:t>1</w:t>
      </w:r>
      <w:r w:rsidRPr="004A3CAA">
        <w:rPr>
          <w:vertAlign w:val="superscript"/>
        </w:rPr>
        <w:t>ο</w:t>
      </w:r>
      <w:r>
        <w:t xml:space="preserve"> Νηπιαγωγείο Καλαμπακίου</w:t>
      </w:r>
      <w:r w:rsidR="00322D44">
        <w:t xml:space="preserve"> για </w:t>
      </w:r>
      <w:r>
        <w:t>παρατήρηση μαθητή</w:t>
      </w:r>
      <w:r w:rsidR="00AE5B70">
        <w:t xml:space="preserve"> για την ανάγκη </w:t>
      </w:r>
      <w:proofErr w:type="spellStart"/>
      <w:r w:rsidR="00AE5B70">
        <w:t>επαναφοίτησης</w:t>
      </w:r>
      <w:proofErr w:type="spellEnd"/>
      <w:r w:rsidR="004A487F">
        <w:t>.</w:t>
      </w:r>
    </w:p>
    <w:p w:rsidR="00C866A5" w:rsidRDefault="00AE5B70" w:rsidP="00FD36B8">
      <w:pPr>
        <w:jc w:val="both"/>
      </w:pPr>
      <w:r>
        <w:rPr>
          <w:b/>
          <w:sz w:val="24"/>
          <w:szCs w:val="24"/>
        </w:rPr>
        <w:t>08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>ομάδας (κ.</w:t>
      </w:r>
      <w:r w:rsidR="00EA49D9">
        <w:t xml:space="preserve"> </w:t>
      </w:r>
      <w:proofErr w:type="spellStart"/>
      <w:r>
        <w:t>Κιπριτσή</w:t>
      </w:r>
      <w:proofErr w:type="spellEnd"/>
      <w:r>
        <w:t xml:space="preserve">, κ. </w:t>
      </w:r>
      <w:proofErr w:type="spellStart"/>
      <w:r>
        <w:t>Δούφλια</w:t>
      </w:r>
      <w:proofErr w:type="spellEnd"/>
      <w:r w:rsidR="00E929B9">
        <w:t>)</w:t>
      </w:r>
      <w:r w:rsidR="0018338B">
        <w:t xml:space="preserve"> στο </w:t>
      </w:r>
      <w:r>
        <w:t>3</w:t>
      </w:r>
      <w:r w:rsidR="00DA1F4C" w:rsidRPr="00DA1F4C">
        <w:rPr>
          <w:vertAlign w:val="superscript"/>
        </w:rPr>
        <w:t>ο</w:t>
      </w:r>
      <w:r w:rsidR="00DA1F4C">
        <w:t xml:space="preserve"> </w:t>
      </w:r>
      <w:r>
        <w:t>Γυμνάσιο</w:t>
      </w:r>
      <w:r w:rsidR="00DA1F4C">
        <w:t xml:space="preserve"> Δράμας</w:t>
      </w:r>
      <w:r w:rsidR="00EA49D9">
        <w:t xml:space="preserve"> </w:t>
      </w:r>
      <w:r>
        <w:t>για συζήτηση με το Σύλλογο Διδασκόντων για τη διαχείριση μαθητή</w:t>
      </w:r>
      <w:r w:rsidR="00E929B9">
        <w:t>.</w:t>
      </w:r>
    </w:p>
    <w:p w:rsidR="00C866A5" w:rsidRDefault="00AE5B70" w:rsidP="00FD36B8">
      <w:pPr>
        <w:jc w:val="both"/>
      </w:pPr>
      <w:r>
        <w:rPr>
          <w:b/>
          <w:sz w:val="24"/>
          <w:szCs w:val="24"/>
        </w:rPr>
        <w:t>12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 xml:space="preserve">Επίσκεψη ομάδας </w:t>
      </w:r>
      <w:r w:rsidR="004A487F">
        <w:t xml:space="preserve">(κ. </w:t>
      </w:r>
      <w:proofErr w:type="spellStart"/>
      <w:r>
        <w:t>Δούφλια</w:t>
      </w:r>
      <w:proofErr w:type="spellEnd"/>
      <w:r>
        <w:t xml:space="preserve">, κ. </w:t>
      </w:r>
      <w:proofErr w:type="spellStart"/>
      <w:r>
        <w:t>Κιπριτσή</w:t>
      </w:r>
      <w:proofErr w:type="spellEnd"/>
      <w:r w:rsidR="00DA1F4C">
        <w:t xml:space="preserve">) </w:t>
      </w:r>
      <w:r>
        <w:t>στην Κοινωνική Υπηρεσία του Δήμου</w:t>
      </w:r>
      <w:r w:rsidR="004A487F">
        <w:t xml:space="preserve"> Δράμας για </w:t>
      </w:r>
      <w:r>
        <w:t>συνάντηση συνεργασίας με Κοινωνικό Λειτουργό και Ψυχολόγο</w:t>
      </w:r>
      <w:r w:rsidR="001D35A1">
        <w:t>.</w:t>
      </w:r>
    </w:p>
    <w:p w:rsidR="00C03929" w:rsidRDefault="000A6803" w:rsidP="00C03929">
      <w:pPr>
        <w:jc w:val="both"/>
      </w:pPr>
      <w:r>
        <w:rPr>
          <w:b/>
          <w:sz w:val="24"/>
          <w:szCs w:val="24"/>
        </w:rPr>
        <w:t>14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Επίσκεψη </w:t>
      </w:r>
      <w:r>
        <w:t xml:space="preserve">ομάδας (κ. </w:t>
      </w:r>
      <w:proofErr w:type="spellStart"/>
      <w:r>
        <w:t>Ξηροκώστα</w:t>
      </w:r>
      <w:proofErr w:type="spellEnd"/>
      <w:r>
        <w:t>, κος Αλβανόπουλος) στο 1</w:t>
      </w:r>
      <w:r w:rsidRPr="000A6803">
        <w:rPr>
          <w:vertAlign w:val="superscript"/>
        </w:rPr>
        <w:t>ο</w:t>
      </w:r>
      <w:r>
        <w:t xml:space="preserve"> ΕΠΑΛ </w:t>
      </w:r>
      <w:r w:rsidR="00C03929">
        <w:t xml:space="preserve">για </w:t>
      </w:r>
      <w:r>
        <w:t>συζήτηση με το Διευθυντή σχετικά με μαθητή του σχολείου</w:t>
      </w:r>
      <w:r w:rsidR="00C03929">
        <w:t>.</w:t>
      </w:r>
    </w:p>
    <w:p w:rsidR="00C03929" w:rsidRDefault="000A6803" w:rsidP="00C03929">
      <w:pPr>
        <w:jc w:val="both"/>
      </w:pPr>
      <w:r>
        <w:rPr>
          <w:b/>
          <w:sz w:val="24"/>
          <w:szCs w:val="24"/>
        </w:rPr>
        <w:t>14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Επίσκεψη ομάδας (κ. </w:t>
      </w:r>
      <w:r>
        <w:t>Μακελλά, κ. Κοτζαγιώργη</w:t>
      </w:r>
      <w:r w:rsidR="00C03929">
        <w:t xml:space="preserve">) στο </w:t>
      </w:r>
      <w:r>
        <w:t>6</w:t>
      </w:r>
      <w:r w:rsidRPr="000A6803">
        <w:rPr>
          <w:vertAlign w:val="superscript"/>
        </w:rPr>
        <w:t>ο</w:t>
      </w:r>
      <w:r>
        <w:t xml:space="preserve"> Νηπιαγωγείο</w:t>
      </w:r>
      <w:r w:rsidR="00C03929">
        <w:t xml:space="preserve"> Δράμας για παρατήρηση μαθητών </w:t>
      </w:r>
      <w:r>
        <w:t xml:space="preserve">για την ανάγκη </w:t>
      </w:r>
      <w:proofErr w:type="spellStart"/>
      <w:r>
        <w:t>επαν</w:t>
      </w:r>
      <w:r>
        <w:t>αφοίτησής</w:t>
      </w:r>
      <w:proofErr w:type="spellEnd"/>
      <w:r>
        <w:t xml:space="preserve"> τους</w:t>
      </w:r>
      <w:r w:rsidR="00C03929">
        <w:t>.</w:t>
      </w:r>
    </w:p>
    <w:p w:rsidR="00C03929" w:rsidRDefault="000A6803" w:rsidP="00C03929">
      <w:pPr>
        <w:jc w:val="both"/>
      </w:pPr>
      <w:r>
        <w:rPr>
          <w:b/>
          <w:sz w:val="24"/>
          <w:szCs w:val="24"/>
        </w:rPr>
        <w:t>14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Επίσκεψη ομάδας (κ. </w:t>
      </w:r>
      <w:proofErr w:type="spellStart"/>
      <w:r w:rsidR="00C03929">
        <w:t>Κετάνη</w:t>
      </w:r>
      <w:proofErr w:type="spellEnd"/>
      <w:r w:rsidR="00C03929">
        <w:t xml:space="preserve">, κος Αλβανόπουλος) στο </w:t>
      </w:r>
      <w:r>
        <w:t>7</w:t>
      </w:r>
      <w:r w:rsidR="00C03929" w:rsidRPr="00C03929">
        <w:rPr>
          <w:vertAlign w:val="superscript"/>
        </w:rPr>
        <w:t>ο</w:t>
      </w:r>
      <w:r w:rsidR="00C03929">
        <w:t xml:space="preserve"> Δημοτικό</w:t>
      </w:r>
      <w:r w:rsidR="00175D86">
        <w:t xml:space="preserve"> Δράμας</w:t>
      </w:r>
      <w:r w:rsidR="00C03929">
        <w:t xml:space="preserve"> για συνάντηση με Σύλλογο Διδασκόντων</w:t>
      </w:r>
      <w:r>
        <w:t xml:space="preserve"> σχετικά με μαθητή του σχολείου</w:t>
      </w:r>
      <w:r w:rsidR="00C03929">
        <w:t>.</w:t>
      </w:r>
    </w:p>
    <w:p w:rsidR="00366DE3" w:rsidRDefault="000A6803" w:rsidP="00C03929">
      <w:pPr>
        <w:jc w:val="both"/>
      </w:pPr>
      <w:r>
        <w:rPr>
          <w:b/>
          <w:sz w:val="24"/>
          <w:szCs w:val="24"/>
        </w:rPr>
        <w:t>15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Επίσκεψη ομάδας</w:t>
      </w:r>
      <w:r w:rsidR="00175D86">
        <w:t xml:space="preserve"> (κος Αλβανόπουλος, κ. </w:t>
      </w:r>
      <w:proofErr w:type="spellStart"/>
      <w:r w:rsidR="00E25CFD">
        <w:t>Κετάνη</w:t>
      </w:r>
      <w:proofErr w:type="spellEnd"/>
      <w:r w:rsidR="00E25CFD">
        <w:t>, κ. Ταβανλή</w:t>
      </w:r>
      <w:r w:rsidR="00175D86">
        <w:t xml:space="preserve">) στο Δημοτικό </w:t>
      </w:r>
      <w:r w:rsidR="00E25CFD">
        <w:t xml:space="preserve">Σχολείο Δοξάτου </w:t>
      </w:r>
      <w:r w:rsidR="00175D86">
        <w:t xml:space="preserve">για </w:t>
      </w:r>
      <w:r w:rsidR="00E25CFD">
        <w:t>συνάντηση</w:t>
      </w:r>
      <w:r w:rsidR="00175D86">
        <w:t xml:space="preserve"> με το Σύλλογο Διδασκόντων</w:t>
      </w:r>
      <w:r w:rsidR="00E25CFD">
        <w:t xml:space="preserve"> και την ΕΔΥ του σχολείου</w:t>
      </w:r>
      <w:r w:rsidR="00175D86">
        <w:t>.</w:t>
      </w:r>
    </w:p>
    <w:p w:rsidR="00C03929" w:rsidRDefault="000A6803" w:rsidP="00C03929">
      <w:pPr>
        <w:jc w:val="both"/>
      </w:pPr>
      <w:r>
        <w:rPr>
          <w:b/>
          <w:sz w:val="24"/>
          <w:szCs w:val="24"/>
        </w:rPr>
        <w:t>16</w:t>
      </w:r>
      <w:r w:rsidR="005E091C">
        <w:rPr>
          <w:b/>
          <w:sz w:val="24"/>
          <w:szCs w:val="24"/>
        </w:rPr>
        <w:t>/02/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</w:t>
      </w:r>
      <w:r w:rsidR="00E25CFD">
        <w:t xml:space="preserve">Επίσκεψη ομάδας (κ. Μακελλά, κ. Κοτζαγιώργη) στο </w:t>
      </w:r>
      <w:r w:rsidR="00C427A0">
        <w:t>19</w:t>
      </w:r>
      <w:r w:rsidR="00E25CFD" w:rsidRPr="004A3CAA">
        <w:rPr>
          <w:vertAlign w:val="superscript"/>
        </w:rPr>
        <w:t>ο</w:t>
      </w:r>
      <w:r w:rsidR="00E25CFD">
        <w:t xml:space="preserve"> Νηπιαγωγείο </w:t>
      </w:r>
      <w:r w:rsidR="00C427A0">
        <w:t>Δράμας</w:t>
      </w:r>
      <w:r w:rsidR="006D270D" w:rsidRPr="006D270D">
        <w:t xml:space="preserve"> </w:t>
      </w:r>
      <w:r w:rsidR="00C427A0">
        <w:t xml:space="preserve">για παρατήρηση μαθητή για την ανάγκη </w:t>
      </w:r>
      <w:proofErr w:type="spellStart"/>
      <w:r w:rsidR="00C427A0">
        <w:t>επαν</w:t>
      </w:r>
      <w:r w:rsidR="00C427A0">
        <w:t>αφοίτησης</w:t>
      </w:r>
      <w:proofErr w:type="spellEnd"/>
      <w:r w:rsidR="006D270D">
        <w:t>.</w:t>
      </w:r>
    </w:p>
    <w:p w:rsidR="000A6803" w:rsidRDefault="000A6803" w:rsidP="000A6803">
      <w:pPr>
        <w:jc w:val="both"/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/02/2024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C427A0">
        <w:t>Επίσκεψη ομάδας (κ. Μακελλά, κ. Κοτζαγιώργη) στο Νηπιαγωγείο</w:t>
      </w:r>
      <w:r w:rsidR="00C427A0">
        <w:t xml:space="preserve"> Χωριστής</w:t>
      </w:r>
      <w:r w:rsidR="00C427A0">
        <w:t xml:space="preserve"> για παρατήρη</w:t>
      </w:r>
      <w:r w:rsidR="00C427A0">
        <w:t>ση μαθητών</w:t>
      </w:r>
      <w:r w:rsidR="00C427A0">
        <w:t xml:space="preserve"> για την ανάγκη </w:t>
      </w:r>
      <w:proofErr w:type="spellStart"/>
      <w:r w:rsidR="00C427A0">
        <w:t>επαν</w:t>
      </w:r>
      <w:r w:rsidR="00C427A0">
        <w:t>αφοίτησής</w:t>
      </w:r>
      <w:proofErr w:type="spellEnd"/>
      <w:r w:rsidR="00C427A0">
        <w:t xml:space="preserve"> τους</w:t>
      </w:r>
      <w:r>
        <w:t>.</w:t>
      </w:r>
    </w:p>
    <w:p w:rsidR="000A6803" w:rsidRDefault="000A6803" w:rsidP="000A6803">
      <w:pPr>
        <w:jc w:val="both"/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/02/2024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proofErr w:type="spellStart"/>
      <w:r>
        <w:t>Κετάνη</w:t>
      </w:r>
      <w:proofErr w:type="spellEnd"/>
      <w:r>
        <w:t xml:space="preserve">, κ. </w:t>
      </w:r>
      <w:r w:rsidR="00C427A0">
        <w:t>Αλβανόπουλος</w:t>
      </w:r>
      <w:r>
        <w:t xml:space="preserve">) στο </w:t>
      </w:r>
      <w:r w:rsidR="00C427A0">
        <w:t>7</w:t>
      </w:r>
      <w:r w:rsidR="00C427A0" w:rsidRPr="00C427A0">
        <w:rPr>
          <w:vertAlign w:val="superscript"/>
        </w:rPr>
        <w:t>ο</w:t>
      </w:r>
      <w:r w:rsidR="00C427A0">
        <w:t xml:space="preserve"> Δημοτικό Σχολείο</w:t>
      </w:r>
      <w:r>
        <w:t xml:space="preserve"> Δράμας για </w:t>
      </w:r>
      <w:r w:rsidR="00C427A0">
        <w:t>συνάντηση με μαθητή και</w:t>
      </w:r>
      <w:r>
        <w:t xml:space="preserve"> εκπαιδευτικούς.</w:t>
      </w:r>
    </w:p>
    <w:p w:rsidR="000A6803" w:rsidRDefault="000A6803" w:rsidP="000A6803">
      <w:pPr>
        <w:jc w:val="both"/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/02/2024</w:t>
      </w:r>
      <w:r w:rsidRPr="006137B6">
        <w:rPr>
          <w:b/>
          <w:sz w:val="24"/>
          <w:szCs w:val="24"/>
        </w:rPr>
        <w:t>:</w:t>
      </w:r>
      <w:r>
        <w:t xml:space="preserve"> Επίσκεψη ομάδας </w:t>
      </w:r>
      <w:r w:rsidR="00DE5691">
        <w:t>(κ. Μακελλά, κ. Κοτζαγιώργη) στο 1</w:t>
      </w:r>
      <w:r w:rsidR="00DE5691" w:rsidRPr="004A3CAA">
        <w:rPr>
          <w:vertAlign w:val="superscript"/>
        </w:rPr>
        <w:t>ο</w:t>
      </w:r>
      <w:r w:rsidR="00DE5691">
        <w:t xml:space="preserve"> Νηπιαγωγείο </w:t>
      </w:r>
      <w:r w:rsidR="00DE5691">
        <w:t>Δοξάτου</w:t>
      </w:r>
      <w:r>
        <w:t xml:space="preserve"> για </w:t>
      </w:r>
      <w:r w:rsidR="00DE5691">
        <w:t xml:space="preserve">παρατήρηση μαθητών για την ανάγκη </w:t>
      </w:r>
      <w:proofErr w:type="spellStart"/>
      <w:r w:rsidR="00DE5691">
        <w:t>επαναφοίτησής</w:t>
      </w:r>
      <w:proofErr w:type="spellEnd"/>
      <w:r w:rsidR="00DE5691">
        <w:t xml:space="preserve"> τους</w:t>
      </w:r>
      <w:r w:rsidR="00DE5691">
        <w:t xml:space="preserve"> και </w:t>
      </w:r>
      <w:r>
        <w:t>συνάντηση με</w:t>
      </w:r>
      <w:r w:rsidR="00DE5691">
        <w:t xml:space="preserve"> εκπαιδευτικούς Γενικής και Ειδικής Αγωγής και με</w:t>
      </w:r>
      <w:r>
        <w:t xml:space="preserve"> την ΕΔΥ </w:t>
      </w:r>
      <w:r w:rsidR="00DE5691">
        <w:t>του σχολείου</w:t>
      </w:r>
      <w:r>
        <w:t>.</w:t>
      </w:r>
    </w:p>
    <w:p w:rsidR="000A6803" w:rsidRPr="00866744" w:rsidRDefault="00866744" w:rsidP="006727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 w:rsidR="000A6803">
        <w:rPr>
          <w:b/>
          <w:sz w:val="24"/>
          <w:szCs w:val="24"/>
        </w:rPr>
        <w:t>23</w:t>
      </w:r>
      <w:r w:rsidR="000A6803">
        <w:rPr>
          <w:b/>
          <w:sz w:val="24"/>
          <w:szCs w:val="24"/>
        </w:rPr>
        <w:t>/02/2024</w:t>
      </w:r>
      <w:r w:rsidR="000A6803" w:rsidRPr="006137B6">
        <w:rPr>
          <w:b/>
          <w:sz w:val="24"/>
          <w:szCs w:val="24"/>
        </w:rPr>
        <w:t>:</w:t>
      </w:r>
      <w:r w:rsidR="000A6803">
        <w:t xml:space="preserve"> Επίσκεψη ομάδας (κ. </w:t>
      </w:r>
      <w:proofErr w:type="spellStart"/>
      <w:r w:rsidR="000A6803">
        <w:t>Ξηροκώστα</w:t>
      </w:r>
      <w:proofErr w:type="spellEnd"/>
      <w:r w:rsidR="00C3249C">
        <w:t xml:space="preserve">, κ. </w:t>
      </w:r>
      <w:proofErr w:type="spellStart"/>
      <w:r w:rsidR="00C3249C">
        <w:t>Κασιάρα</w:t>
      </w:r>
      <w:proofErr w:type="spellEnd"/>
      <w:r w:rsidR="000A6803">
        <w:t xml:space="preserve">) στο </w:t>
      </w:r>
      <w:r w:rsidR="00C3249C">
        <w:t>2</w:t>
      </w:r>
      <w:r w:rsidR="000A6803" w:rsidRPr="00175D86">
        <w:rPr>
          <w:vertAlign w:val="superscript"/>
        </w:rPr>
        <w:t>ο</w:t>
      </w:r>
      <w:r w:rsidR="000A6803">
        <w:t xml:space="preserve"> </w:t>
      </w:r>
      <w:r w:rsidR="00C3249C">
        <w:t>Γυμνάσιο Δράμας</w:t>
      </w:r>
      <w:r w:rsidR="000A6803">
        <w:t xml:space="preserve"> για </w:t>
      </w:r>
      <w:r w:rsidR="00C3249C">
        <w:t>παρατήρηση μαθητών και συνάντηση με τη Διευθύντρια</w:t>
      </w:r>
      <w:r w:rsidR="000A6803">
        <w:t>.</w:t>
      </w:r>
    </w:p>
    <w:p w:rsidR="000A6803" w:rsidRDefault="000A6803" w:rsidP="006727C2">
      <w:pPr>
        <w:jc w:val="both"/>
      </w:pP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/02/2024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C3249C">
        <w:t xml:space="preserve">Επίσκεψη του κ. </w:t>
      </w:r>
      <w:proofErr w:type="spellStart"/>
      <w:r w:rsidR="00C3249C">
        <w:t>Αλβανόπουλου</w:t>
      </w:r>
      <w:proofErr w:type="spellEnd"/>
      <w:r w:rsidR="00C3249C">
        <w:t xml:space="preserve"> στο 2</w:t>
      </w:r>
      <w:r w:rsidR="00C3249C" w:rsidRPr="00C3249C">
        <w:rPr>
          <w:vertAlign w:val="superscript"/>
        </w:rPr>
        <w:t>ο</w:t>
      </w:r>
      <w:r w:rsidR="00C3249C">
        <w:t xml:space="preserve"> Γυμνάσιο</w:t>
      </w:r>
      <w:bookmarkStart w:id="0" w:name="_GoBack"/>
      <w:bookmarkEnd w:id="0"/>
      <w:r w:rsidR="00C3249C">
        <w:t xml:space="preserve"> Δράμας για </w:t>
      </w:r>
      <w:proofErr w:type="spellStart"/>
      <w:r w:rsidR="00C3249C">
        <w:t>ενδοσχολική</w:t>
      </w:r>
      <w:proofErr w:type="spellEnd"/>
      <w:r w:rsidR="00C3249C">
        <w:t xml:space="preserve"> επιμόρφωση σε ζητήματα αξιολόγησης των μαθητών</w:t>
      </w:r>
      <w:r>
        <w:t>.</w:t>
      </w:r>
    </w:p>
    <w:p w:rsidR="00F575A9" w:rsidRPr="006D270D" w:rsidRDefault="00F575A9" w:rsidP="000A6803">
      <w:pPr>
        <w:jc w:val="both"/>
      </w:pPr>
    </w:p>
    <w:p w:rsidR="00BE0480" w:rsidRDefault="00832637" w:rsidP="00366D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ΔΙΕΡΕΥΝΗΤΙΚΕΣ ΣΥΝΑΝΤΗΣΕΙΣ</w:t>
      </w:r>
    </w:p>
    <w:p w:rsidR="00832637" w:rsidRPr="00832637" w:rsidRDefault="00832637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 xml:space="preserve">ομάδας (κ. </w:t>
      </w:r>
      <w:proofErr w:type="spellStart"/>
      <w:r w:rsidR="00F575A9">
        <w:t>Κετάνη</w:t>
      </w:r>
      <w:proofErr w:type="spellEnd"/>
      <w:r w:rsidR="00F575A9">
        <w:t>, κος Αλβανόπουλος</w:t>
      </w:r>
      <w:r w:rsidRPr="00832637">
        <w:t xml:space="preserve">) με γονείς </w:t>
      </w:r>
      <w:r w:rsidR="00F575A9">
        <w:t>μαθητών στις 06, 07 και 12/02/2024</w:t>
      </w:r>
      <w:r w:rsidRPr="00832637">
        <w:t>.</w:t>
      </w:r>
    </w:p>
    <w:p w:rsidR="00832637" w:rsidRPr="00F575A9" w:rsidRDefault="00832637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="00F575A9" w:rsidRPr="00832637">
        <w:t xml:space="preserve">ομάδας (κ. </w:t>
      </w:r>
      <w:proofErr w:type="spellStart"/>
      <w:r w:rsidR="00F575A9">
        <w:t>Κετάνη</w:t>
      </w:r>
      <w:proofErr w:type="spellEnd"/>
      <w:r w:rsidR="00F575A9">
        <w:t xml:space="preserve">, </w:t>
      </w:r>
      <w:r w:rsidR="00F575A9">
        <w:t xml:space="preserve">κ. Ταβανλή) </w:t>
      </w:r>
      <w:r>
        <w:t>με</w:t>
      </w:r>
      <w:r w:rsidR="00F575A9">
        <w:t xml:space="preserve"> μητέρα</w:t>
      </w:r>
      <w:r>
        <w:t xml:space="preserve"> μαθητή </w:t>
      </w:r>
      <w:r w:rsidR="00F575A9">
        <w:t>στις 22/02/2024</w:t>
      </w:r>
      <w:r>
        <w:t>.</w:t>
      </w:r>
    </w:p>
    <w:p w:rsidR="00F575A9" w:rsidRPr="00832637" w:rsidRDefault="00F575A9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Αξιολόγηση και Υποστήριξη </w:t>
      </w:r>
      <w:r>
        <w:t>σε παιδί εκτός δομής από την κ. Ταβανλή στις 23/02/2024.</w:t>
      </w:r>
    </w:p>
    <w:p w:rsidR="00AE25FE" w:rsidRDefault="00AE25FE" w:rsidP="00366DE3">
      <w:pPr>
        <w:rPr>
          <w:b/>
          <w:i/>
          <w:sz w:val="24"/>
          <w:szCs w:val="24"/>
        </w:rPr>
      </w:pPr>
    </w:p>
    <w:p w:rsidR="0090067F" w:rsidRPr="0090067F" w:rsidRDefault="0090067F" w:rsidP="00CD0F64">
      <w:pPr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 xml:space="preserve">ΣΥΝΕΔΡΙΕΣ ΣΥΜΒΟΥΛΕΥΤΙΚΗΣ </w:t>
      </w:r>
    </w:p>
    <w:p w:rsidR="0095489A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</w:t>
      </w:r>
      <w:r w:rsidR="0090067F" w:rsidRPr="007539E6">
        <w:rPr>
          <w:b/>
          <w:i/>
        </w:rPr>
        <w:t xml:space="preserve"> Συμβουλευτικής</w:t>
      </w:r>
      <w:r>
        <w:t xml:space="preserve"> </w:t>
      </w:r>
      <w:r w:rsidR="00F575A9">
        <w:rPr>
          <w:b/>
          <w:i/>
        </w:rPr>
        <w:t>για την Ψυχολογική</w:t>
      </w:r>
      <w:r w:rsidR="00F575A9" w:rsidRPr="00F575A9">
        <w:rPr>
          <w:b/>
          <w:i/>
        </w:rPr>
        <w:t xml:space="preserve"> Υποστήριξη</w:t>
      </w:r>
      <w:r w:rsidR="00F575A9">
        <w:t xml:space="preserve"> </w:t>
      </w:r>
      <w:r>
        <w:t xml:space="preserve">από την κ. </w:t>
      </w:r>
      <w:proofErr w:type="spellStart"/>
      <w:r w:rsidR="00F22B4B">
        <w:t>Κιπριτσή</w:t>
      </w:r>
      <w:proofErr w:type="spellEnd"/>
      <w:r w:rsidR="00F22B4B">
        <w:t>,</w:t>
      </w:r>
      <w:r>
        <w:t xml:space="preserve"> </w:t>
      </w:r>
      <w:r w:rsidR="00F22B4B">
        <w:t xml:space="preserve">σε </w:t>
      </w:r>
      <w:r w:rsidR="00F575A9">
        <w:t>μαθητές</w:t>
      </w:r>
      <w:r w:rsidR="00F22B4B">
        <w:t xml:space="preserve"> της </w:t>
      </w:r>
      <w:r w:rsidR="00D243BB">
        <w:t>Δευτεροβά</w:t>
      </w:r>
      <w:r w:rsidR="00F22B4B">
        <w:t>θμια</w:t>
      </w:r>
      <w:r w:rsidR="00F575A9">
        <w:t>ς</w:t>
      </w:r>
      <w:r w:rsidR="00F575A9" w:rsidRPr="00F575A9">
        <w:t xml:space="preserve"> </w:t>
      </w:r>
      <w:r w:rsidR="00F575A9">
        <w:t>στις  06, 13, 14, 20, 21, και 27/02/2024</w:t>
      </w:r>
      <w:r w:rsidR="0090067F">
        <w:t>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 w:rsidR="00F575A9">
        <w:rPr>
          <w:b/>
          <w:i/>
        </w:rPr>
        <w:t>ες</w:t>
      </w:r>
      <w:r w:rsidRPr="007539E6">
        <w:rPr>
          <w:b/>
          <w:i/>
        </w:rPr>
        <w:t xml:space="preserve"> Συμβουλευτικής</w:t>
      </w:r>
      <w:r>
        <w:t xml:space="preserve"> </w:t>
      </w:r>
      <w:r w:rsidR="00F575A9" w:rsidRPr="00F575A9">
        <w:rPr>
          <w:b/>
          <w:i/>
        </w:rPr>
        <w:t xml:space="preserve">για την Ψυχολογική </w:t>
      </w:r>
      <w:r w:rsidR="00F575A9" w:rsidRPr="00F575A9">
        <w:rPr>
          <w:b/>
          <w:i/>
        </w:rPr>
        <w:t>Υποστήριξη</w:t>
      </w:r>
      <w:r w:rsidR="00F575A9">
        <w:t xml:space="preserve"> </w:t>
      </w:r>
      <w:r>
        <w:t xml:space="preserve">από </w:t>
      </w:r>
      <w:r w:rsidR="00D243BB">
        <w:t xml:space="preserve">την κ. </w:t>
      </w:r>
      <w:proofErr w:type="spellStart"/>
      <w:r w:rsidR="00D243BB">
        <w:t>Ξηροκώστα</w:t>
      </w:r>
      <w:proofErr w:type="spellEnd"/>
      <w:r w:rsidR="00D243BB">
        <w:t xml:space="preserve"> </w:t>
      </w:r>
      <w:r w:rsidR="00764388">
        <w:t>σε μαθήτρια</w:t>
      </w:r>
      <w:r w:rsidR="00D243BB">
        <w:t xml:space="preserve"> της Δευτεροβάθμιας </w:t>
      </w:r>
      <w:r w:rsidR="00764388">
        <w:t xml:space="preserve">στις </w:t>
      </w:r>
      <w:r w:rsidR="00F575A9">
        <w:t>0</w:t>
      </w:r>
      <w:r w:rsidR="00764388">
        <w:t>1</w:t>
      </w:r>
      <w:r w:rsidR="00F575A9">
        <w:t>, 06, 13, 15 και 21</w:t>
      </w:r>
      <w:r w:rsidR="005E091C">
        <w:t>/02/</w:t>
      </w:r>
      <w:r w:rsidR="00764388">
        <w:t>2024</w:t>
      </w:r>
      <w:r>
        <w:t>.</w:t>
      </w:r>
    </w:p>
    <w:p w:rsidR="00764388" w:rsidRDefault="00764388" w:rsidP="00764388">
      <w:pPr>
        <w:pStyle w:val="a3"/>
      </w:pPr>
    </w:p>
    <w:p w:rsidR="00764388" w:rsidRDefault="00764388" w:rsidP="00764388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>
        <w:rPr>
          <w:b/>
          <w:i/>
        </w:rPr>
        <w:t>α</w:t>
      </w:r>
      <w:r w:rsidRPr="007539E6">
        <w:rPr>
          <w:b/>
          <w:i/>
        </w:rPr>
        <w:t xml:space="preserve"> Συμβουλευτικής</w:t>
      </w:r>
      <w:r>
        <w:t xml:space="preserve"> </w:t>
      </w:r>
      <w:r w:rsidR="00F575A9" w:rsidRPr="00F575A9">
        <w:rPr>
          <w:b/>
          <w:i/>
        </w:rPr>
        <w:t>για την Ψυχολογική του Υποστήριξη</w:t>
      </w:r>
      <w:r w:rsidR="00F575A9">
        <w:t xml:space="preserve"> </w:t>
      </w:r>
      <w:r>
        <w:t xml:space="preserve">από την κ. Γεωργιάδου </w:t>
      </w:r>
      <w:r w:rsidR="00F575A9">
        <w:t xml:space="preserve">σε μαθητή της Πρωτοβάθμιας </w:t>
      </w:r>
      <w:r>
        <w:t xml:space="preserve">στις </w:t>
      </w:r>
      <w:r w:rsidR="00F575A9">
        <w:t>08</w:t>
      </w:r>
      <w:r w:rsidR="005E091C">
        <w:t>/02/</w:t>
      </w:r>
      <w:r>
        <w:t>2024.</w:t>
      </w:r>
    </w:p>
    <w:p w:rsidR="007539E6" w:rsidRDefault="007539E6" w:rsidP="007539E6">
      <w:pPr>
        <w:pStyle w:val="a3"/>
        <w:ind w:left="426"/>
        <w:jc w:val="both"/>
      </w:pPr>
    </w:p>
    <w:p w:rsidR="00D03B3C" w:rsidRDefault="001524A7" w:rsidP="00D03B3C">
      <w:pPr>
        <w:pStyle w:val="a3"/>
        <w:numPr>
          <w:ilvl w:val="0"/>
          <w:numId w:val="1"/>
        </w:numPr>
        <w:ind w:left="426"/>
        <w:jc w:val="both"/>
      </w:pPr>
      <w:r w:rsidRPr="001524A7">
        <w:rPr>
          <w:b/>
          <w:i/>
        </w:rPr>
        <w:t>Συνεδρία Συμβουλευτικής</w:t>
      </w:r>
      <w:r>
        <w:t xml:space="preserve"> από την κ. </w:t>
      </w:r>
      <w:proofErr w:type="spellStart"/>
      <w:r>
        <w:t>Δούφλια</w:t>
      </w:r>
      <w:proofErr w:type="spellEnd"/>
      <w:r>
        <w:t xml:space="preserve"> σε μαθητή της </w:t>
      </w:r>
      <w:r w:rsidR="00EC3EB1">
        <w:t>Δευτεροβά</w:t>
      </w:r>
      <w:r>
        <w:t>θμια</w:t>
      </w:r>
      <w:r w:rsidR="00F575A9">
        <w:t>ς στις 19/02/</w:t>
      </w:r>
      <w:r>
        <w:t>2024.</w:t>
      </w:r>
    </w:p>
    <w:p w:rsidR="00D03B3C" w:rsidRDefault="00D03B3C" w:rsidP="00D03B3C">
      <w:pPr>
        <w:pStyle w:val="a3"/>
      </w:pPr>
    </w:p>
    <w:p w:rsidR="00D03B3C" w:rsidRDefault="00D03B3C" w:rsidP="00D03B3C">
      <w:pPr>
        <w:pStyle w:val="a3"/>
        <w:numPr>
          <w:ilvl w:val="0"/>
          <w:numId w:val="1"/>
        </w:numPr>
        <w:ind w:left="426"/>
        <w:jc w:val="both"/>
      </w:pPr>
      <w:r w:rsidRPr="00D03B3C">
        <w:rPr>
          <w:b/>
          <w:i/>
        </w:rPr>
        <w:t>Συνεδρία Συμβουλευτικής</w:t>
      </w:r>
      <w:r>
        <w:t xml:space="preserve"> από τον κ. </w:t>
      </w:r>
      <w:proofErr w:type="spellStart"/>
      <w:r>
        <w:t>Αλβανόπουλο</w:t>
      </w:r>
      <w:proofErr w:type="spellEnd"/>
      <w:r>
        <w:t xml:space="preserve"> και την κ. </w:t>
      </w:r>
      <w:proofErr w:type="spellStart"/>
      <w:r>
        <w:t>Ξηροκώστα</w:t>
      </w:r>
      <w:proofErr w:type="spellEnd"/>
      <w:r>
        <w:t xml:space="preserve"> σε μαθητή της Δευτεροβάθμιας στις 21/02/2024</w:t>
      </w:r>
    </w:p>
    <w:p w:rsidR="00D03B3C" w:rsidRDefault="00D03B3C" w:rsidP="00D03B3C">
      <w:pPr>
        <w:pStyle w:val="a3"/>
      </w:pPr>
    </w:p>
    <w:p w:rsidR="00D03B3C" w:rsidRDefault="00D03B3C" w:rsidP="00D03B3C">
      <w:pPr>
        <w:pStyle w:val="a3"/>
        <w:numPr>
          <w:ilvl w:val="0"/>
          <w:numId w:val="1"/>
        </w:numPr>
        <w:ind w:left="426"/>
        <w:jc w:val="both"/>
      </w:pPr>
      <w:r>
        <w:rPr>
          <w:b/>
          <w:i/>
        </w:rPr>
        <w:t>Συνεδρίες</w:t>
      </w:r>
      <w:r w:rsidRPr="007539E6">
        <w:rPr>
          <w:b/>
          <w:i/>
        </w:rPr>
        <w:t xml:space="preserve"> </w:t>
      </w:r>
      <w:proofErr w:type="spellStart"/>
      <w:r w:rsidRPr="007539E6">
        <w:rPr>
          <w:b/>
          <w:i/>
        </w:rPr>
        <w:t>Λογοθεραπ</w:t>
      </w:r>
      <w:r>
        <w:rPr>
          <w:b/>
          <w:i/>
        </w:rPr>
        <w:t>ε</w:t>
      </w:r>
      <w:r w:rsidRPr="007539E6">
        <w:rPr>
          <w:b/>
          <w:i/>
        </w:rPr>
        <w:t>ίας</w:t>
      </w:r>
      <w:proofErr w:type="spellEnd"/>
      <w:r>
        <w:t xml:space="preserve"> από την κ. </w:t>
      </w:r>
      <w:proofErr w:type="spellStart"/>
      <w:r>
        <w:t>Παπαδανιήλ</w:t>
      </w:r>
      <w:proofErr w:type="spellEnd"/>
      <w:r>
        <w:t xml:space="preserve"> σε μαθητές</w:t>
      </w:r>
      <w:r>
        <w:t xml:space="preserve"> στο Δημοτικό Σχολείο του Καλού Αγρού</w:t>
      </w:r>
      <w:r>
        <w:t xml:space="preserve"> και στο Γυμνάσιο της Νέας Αμισού</w:t>
      </w:r>
      <w:r>
        <w:t xml:space="preserve"> στις </w:t>
      </w:r>
      <w:r>
        <w:t>01, 05, 07, 08, 12, 14, 19, 21, και 22/02/</w:t>
      </w:r>
      <w:r>
        <w:t>2024.</w:t>
      </w:r>
    </w:p>
    <w:p w:rsidR="00D03B3C" w:rsidRDefault="00D03B3C" w:rsidP="00D03B3C">
      <w:pPr>
        <w:pStyle w:val="a3"/>
      </w:pPr>
    </w:p>
    <w:p w:rsidR="00866744" w:rsidRDefault="00866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7539E6" w:rsidRDefault="00CD0F64" w:rsidP="00CD0F64">
      <w:pPr>
        <w:pStyle w:val="a3"/>
        <w:ind w:left="0"/>
        <w:contextualSpacing w:val="0"/>
        <w:rPr>
          <w:b/>
          <w:i/>
          <w:sz w:val="24"/>
          <w:szCs w:val="24"/>
        </w:rPr>
      </w:pPr>
      <w:r w:rsidRPr="00CD0F64">
        <w:rPr>
          <w:b/>
          <w:i/>
          <w:sz w:val="24"/>
          <w:szCs w:val="24"/>
        </w:rPr>
        <w:lastRenderedPageBreak/>
        <w:t>ΔΙΑΔΙΚΤΥΑΚΕΣ ΕΠΙΜΟΡΦΩΣΕΙΣ (ΑΠΟΓΕΥΜΑΤΙΝΕΣ)</w:t>
      </w:r>
    </w:p>
    <w:p w:rsidR="00CD0F64" w:rsidRPr="00F75653" w:rsidRDefault="00CD0F64" w:rsidP="00F75653">
      <w:pPr>
        <w:pStyle w:val="a3"/>
        <w:ind w:left="0"/>
        <w:contextualSpacing w:val="0"/>
        <w:jc w:val="both"/>
      </w:pPr>
      <w:r>
        <w:rPr>
          <w:b/>
          <w:i/>
          <w:sz w:val="24"/>
          <w:szCs w:val="24"/>
        </w:rPr>
        <w:t>02/02/2024:</w:t>
      </w:r>
      <w:r w:rsidR="00F75653">
        <w:rPr>
          <w:b/>
          <w:i/>
          <w:sz w:val="24"/>
          <w:szCs w:val="24"/>
        </w:rPr>
        <w:t xml:space="preserve"> </w:t>
      </w:r>
      <w:r w:rsidR="00F75653">
        <w:t xml:space="preserve">Διαδικτυακή επιμόρφωση από τις κ.κ. </w:t>
      </w:r>
      <w:proofErr w:type="spellStart"/>
      <w:r w:rsidR="00F75653">
        <w:t>Κετάνη</w:t>
      </w:r>
      <w:proofErr w:type="spellEnd"/>
      <w:r w:rsidR="00F75653">
        <w:t xml:space="preserve"> κα Γεωργιάδου με θέμα: «Αόρατες διαταραχές 1: Ήπια Διαταραχή Αυτιστικού Φάσματος (ΔΑΦ) και Διαταραχή Ελλειμματικής Προσοχής-</w:t>
      </w:r>
      <w:proofErr w:type="spellStart"/>
      <w:r w:rsidR="00F75653">
        <w:t>Υπερκινητικότητα</w:t>
      </w:r>
      <w:proofErr w:type="spellEnd"/>
      <w:r w:rsidR="00F75653">
        <w:t xml:space="preserve"> (ΔΕΠΥ).</w:t>
      </w:r>
    </w:p>
    <w:p w:rsidR="00CD0F64" w:rsidRDefault="00CD0F64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07/02/2024:</w:t>
      </w:r>
      <w:r w:rsidR="00F75653" w:rsidRPr="00F75653">
        <w:t xml:space="preserve"> </w:t>
      </w:r>
      <w:r w:rsidR="00F75653">
        <w:t>Διαδικτυακή επιμόρφωση από</w:t>
      </w:r>
      <w:r w:rsidR="00F75653">
        <w:t xml:space="preserve"> τον κ. </w:t>
      </w:r>
      <w:proofErr w:type="spellStart"/>
      <w:r w:rsidR="00F75653">
        <w:t>Αλβανόπουλο</w:t>
      </w:r>
      <w:proofErr w:type="spellEnd"/>
      <w:r w:rsidR="00F75653">
        <w:t xml:space="preserve"> και την κ. Ταβανλή με θέμα: «Βραχύχρονο Πρόγραμμα Παρέμβασης ή πως να δώσουμε έγκαιρη βοήθεια στα παιδιά».</w:t>
      </w:r>
    </w:p>
    <w:p w:rsidR="00CD0F64" w:rsidRDefault="00CD0F64" w:rsidP="00866744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14/02/2024:</w:t>
      </w:r>
      <w:r w:rsidR="00F75653" w:rsidRPr="00F75653">
        <w:t xml:space="preserve"> </w:t>
      </w:r>
      <w:r w:rsidR="00F75653">
        <w:t>Διαδικτυακή επιμόρφωση από</w:t>
      </w:r>
      <w:r w:rsidR="00F75653">
        <w:t xml:space="preserve"> τον κ. </w:t>
      </w:r>
      <w:proofErr w:type="spellStart"/>
      <w:r w:rsidR="00F75653">
        <w:t>Αλβανόπουλο</w:t>
      </w:r>
      <w:proofErr w:type="spellEnd"/>
      <w:r w:rsidR="00F75653">
        <w:t xml:space="preserve"> και την κ. </w:t>
      </w:r>
      <w:proofErr w:type="spellStart"/>
      <w:r w:rsidR="00F75653">
        <w:t>Δούφλη</w:t>
      </w:r>
      <w:proofErr w:type="spellEnd"/>
      <w:r w:rsidR="00F75653">
        <w:t xml:space="preserve"> με θέμα: «Σχέση Σχολείου-Οικογένειας»</w:t>
      </w:r>
    </w:p>
    <w:p w:rsidR="00CD0F64" w:rsidRDefault="00CD0F64" w:rsidP="00F75653">
      <w:pPr>
        <w:pStyle w:val="a3"/>
        <w:ind w:left="0"/>
        <w:contextualSpacing w:val="0"/>
        <w:jc w:val="both"/>
      </w:pPr>
      <w:r>
        <w:rPr>
          <w:b/>
          <w:i/>
          <w:sz w:val="24"/>
          <w:szCs w:val="24"/>
        </w:rPr>
        <w:t>16/02/2024:</w:t>
      </w:r>
      <w:r w:rsidR="00F75653" w:rsidRPr="00F75653">
        <w:t xml:space="preserve"> </w:t>
      </w:r>
      <w:r w:rsidR="00F75653">
        <w:t>Διαδικτυακή επιμόρφωση από</w:t>
      </w:r>
      <w:r w:rsidR="00F75653">
        <w:t xml:space="preserve"> τον κ. </w:t>
      </w:r>
      <w:proofErr w:type="spellStart"/>
      <w:r w:rsidR="00F75653">
        <w:t>Αλβανόπουλο</w:t>
      </w:r>
      <w:proofErr w:type="spellEnd"/>
      <w:r w:rsidR="00F75653">
        <w:t xml:space="preserve"> και την κ. Μπόκαρη με θέμα: «Πρακτικές </w:t>
      </w:r>
      <w:r w:rsidR="007C2D1C">
        <w:t>Σ</w:t>
      </w:r>
      <w:r w:rsidR="00F75653">
        <w:t>υμπερίληψης στο σχολείο 1: Πολιτικές και Κουλτούρα»</w:t>
      </w:r>
    </w:p>
    <w:p w:rsidR="00F75653" w:rsidRDefault="00F75653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>
        <w:rPr>
          <w:b/>
          <w:i/>
          <w:sz w:val="24"/>
          <w:szCs w:val="24"/>
        </w:rPr>
        <w:t>/02/2024:</w:t>
      </w:r>
      <w:r w:rsidRPr="00F75653">
        <w:t xml:space="preserve"> </w:t>
      </w:r>
      <w:r>
        <w:t>Διαδικτυακή επιμόρφωση από</w:t>
      </w:r>
      <w:r w:rsidR="007C2D1C">
        <w:t xml:space="preserve"> τον κ. </w:t>
      </w:r>
      <w:proofErr w:type="spellStart"/>
      <w:r w:rsidR="007C2D1C">
        <w:t>Αλβανόπουλο</w:t>
      </w:r>
      <w:proofErr w:type="spellEnd"/>
      <w:r w:rsidR="007C2D1C">
        <w:t xml:space="preserve"> και την κ. Μπόκαρη με θέμα: «Πρακτικές Συμπερίληψης στο σχολείο 2: Πρακτικές Συμπερίληψης (Διαφοροποιημένη Διδασκαλία &amp; Προσαρμογές)</w:t>
      </w:r>
    </w:p>
    <w:p w:rsidR="00F75653" w:rsidRDefault="00F75653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23</w:t>
      </w:r>
      <w:r>
        <w:rPr>
          <w:b/>
          <w:i/>
          <w:sz w:val="24"/>
          <w:szCs w:val="24"/>
        </w:rPr>
        <w:t>/02/2024:</w:t>
      </w:r>
      <w:r w:rsidRPr="00F75653">
        <w:t xml:space="preserve"> </w:t>
      </w:r>
      <w:r>
        <w:t>Διαδικτυακή επιμόρφωση από</w:t>
      </w:r>
      <w:r w:rsidR="00866744">
        <w:t xml:space="preserve"> τον κ. </w:t>
      </w:r>
      <w:proofErr w:type="spellStart"/>
      <w:r w:rsidR="00866744">
        <w:t>Αλβανόπουλο</w:t>
      </w:r>
      <w:proofErr w:type="spellEnd"/>
      <w:r w:rsidR="00866744">
        <w:t xml:space="preserve"> με θέμα: «Δεξιότητες Μελέτης»</w:t>
      </w:r>
    </w:p>
    <w:p w:rsidR="00F75653" w:rsidRDefault="00F75653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28</w:t>
      </w:r>
      <w:r>
        <w:rPr>
          <w:b/>
          <w:i/>
          <w:sz w:val="24"/>
          <w:szCs w:val="24"/>
        </w:rPr>
        <w:t>/02/2024:</w:t>
      </w:r>
      <w:r w:rsidRPr="00F75653">
        <w:t xml:space="preserve"> </w:t>
      </w:r>
      <w:r>
        <w:t>Διαδικτυακή επιμόρφωση από</w:t>
      </w:r>
      <w:r w:rsidR="00866744">
        <w:t xml:space="preserve"> τις κ.κ. </w:t>
      </w:r>
      <w:proofErr w:type="spellStart"/>
      <w:r w:rsidR="00866744">
        <w:t>Παπαδανιήλ</w:t>
      </w:r>
      <w:proofErr w:type="spellEnd"/>
      <w:r w:rsidR="00866744">
        <w:t>, Μπόκαρη και Κοτζαγιώργη με θέμα: «Ενημέρωση για διαθέσιμα λογισμικά 1: Υποστηρικτική Τεχνολογία για παιδιά με ΔΑΦ.</w:t>
      </w:r>
    </w:p>
    <w:p w:rsidR="00F75653" w:rsidRDefault="00F75653" w:rsidP="00CD0F64">
      <w:pPr>
        <w:pStyle w:val="a3"/>
        <w:ind w:left="0"/>
        <w:contextualSpacing w:val="0"/>
        <w:rPr>
          <w:b/>
          <w:i/>
          <w:sz w:val="24"/>
          <w:szCs w:val="24"/>
        </w:rPr>
      </w:pPr>
    </w:p>
    <w:p w:rsidR="00CD0F64" w:rsidRPr="00CD0F64" w:rsidRDefault="00CD0F64" w:rsidP="00CD0F64">
      <w:pPr>
        <w:pStyle w:val="a3"/>
        <w:ind w:left="0"/>
        <w:contextualSpacing w:val="0"/>
        <w:rPr>
          <w:b/>
          <w:i/>
          <w:sz w:val="24"/>
          <w:szCs w:val="24"/>
        </w:rPr>
      </w:pPr>
    </w:p>
    <w:p w:rsidR="00CD0F64" w:rsidRDefault="00CD0F64" w:rsidP="007539E6">
      <w:pPr>
        <w:pStyle w:val="a3"/>
        <w:ind w:left="426"/>
        <w:jc w:val="both"/>
      </w:pPr>
    </w:p>
    <w:sectPr w:rsidR="00CD0F64" w:rsidSect="00866744">
      <w:pgSz w:w="11906" w:h="16838"/>
      <w:pgMar w:top="1560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0C2"/>
    <w:multiLevelType w:val="hybridMultilevel"/>
    <w:tmpl w:val="7480BE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06AF2"/>
    <w:rsid w:val="000175B3"/>
    <w:rsid w:val="00062662"/>
    <w:rsid w:val="00071103"/>
    <w:rsid w:val="000A5CD9"/>
    <w:rsid w:val="000A6803"/>
    <w:rsid w:val="000F5D56"/>
    <w:rsid w:val="001524A7"/>
    <w:rsid w:val="00172FB3"/>
    <w:rsid w:val="00173BBC"/>
    <w:rsid w:val="00175D86"/>
    <w:rsid w:val="00177088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9504B"/>
    <w:rsid w:val="002A3839"/>
    <w:rsid w:val="002C14A7"/>
    <w:rsid w:val="002D6DE9"/>
    <w:rsid w:val="00316BD8"/>
    <w:rsid w:val="00322D44"/>
    <w:rsid w:val="003239E5"/>
    <w:rsid w:val="00366DE3"/>
    <w:rsid w:val="003915F4"/>
    <w:rsid w:val="003A63DB"/>
    <w:rsid w:val="003A7FB1"/>
    <w:rsid w:val="00455DEE"/>
    <w:rsid w:val="00466947"/>
    <w:rsid w:val="004A3CAA"/>
    <w:rsid w:val="004A487F"/>
    <w:rsid w:val="004E62F1"/>
    <w:rsid w:val="004F25EF"/>
    <w:rsid w:val="00546865"/>
    <w:rsid w:val="0057137E"/>
    <w:rsid w:val="00592160"/>
    <w:rsid w:val="0059737E"/>
    <w:rsid w:val="005C3EDC"/>
    <w:rsid w:val="005C46DA"/>
    <w:rsid w:val="005E091C"/>
    <w:rsid w:val="006137B6"/>
    <w:rsid w:val="006150AD"/>
    <w:rsid w:val="00655665"/>
    <w:rsid w:val="00656432"/>
    <w:rsid w:val="00661DD9"/>
    <w:rsid w:val="00664711"/>
    <w:rsid w:val="006727C2"/>
    <w:rsid w:val="00692B89"/>
    <w:rsid w:val="006955E7"/>
    <w:rsid w:val="006B143C"/>
    <w:rsid w:val="006B5BC3"/>
    <w:rsid w:val="006D1C0F"/>
    <w:rsid w:val="006D270D"/>
    <w:rsid w:val="006F1564"/>
    <w:rsid w:val="00736696"/>
    <w:rsid w:val="007539E6"/>
    <w:rsid w:val="00764388"/>
    <w:rsid w:val="0077274C"/>
    <w:rsid w:val="00780E49"/>
    <w:rsid w:val="007849C8"/>
    <w:rsid w:val="00786462"/>
    <w:rsid w:val="007C29A2"/>
    <w:rsid w:val="007C2D1C"/>
    <w:rsid w:val="007E0A1F"/>
    <w:rsid w:val="008170C3"/>
    <w:rsid w:val="00832637"/>
    <w:rsid w:val="00866744"/>
    <w:rsid w:val="00887F7C"/>
    <w:rsid w:val="008C61A5"/>
    <w:rsid w:val="0090067F"/>
    <w:rsid w:val="0090638E"/>
    <w:rsid w:val="0095489A"/>
    <w:rsid w:val="00975248"/>
    <w:rsid w:val="00996B2C"/>
    <w:rsid w:val="009B383F"/>
    <w:rsid w:val="009D7490"/>
    <w:rsid w:val="00A07079"/>
    <w:rsid w:val="00A17DB4"/>
    <w:rsid w:val="00A32631"/>
    <w:rsid w:val="00A64EE8"/>
    <w:rsid w:val="00A7533C"/>
    <w:rsid w:val="00AD1159"/>
    <w:rsid w:val="00AE25FE"/>
    <w:rsid w:val="00AE5B70"/>
    <w:rsid w:val="00AF412C"/>
    <w:rsid w:val="00B65CB1"/>
    <w:rsid w:val="00B677A2"/>
    <w:rsid w:val="00BC44A1"/>
    <w:rsid w:val="00BC6E03"/>
    <w:rsid w:val="00BE0480"/>
    <w:rsid w:val="00BE669A"/>
    <w:rsid w:val="00C03929"/>
    <w:rsid w:val="00C05638"/>
    <w:rsid w:val="00C2074A"/>
    <w:rsid w:val="00C2552D"/>
    <w:rsid w:val="00C3249C"/>
    <w:rsid w:val="00C357AD"/>
    <w:rsid w:val="00C427A0"/>
    <w:rsid w:val="00C866A5"/>
    <w:rsid w:val="00C91884"/>
    <w:rsid w:val="00CB4599"/>
    <w:rsid w:val="00CC1029"/>
    <w:rsid w:val="00CD0F64"/>
    <w:rsid w:val="00CD3C64"/>
    <w:rsid w:val="00D03B3C"/>
    <w:rsid w:val="00D1321E"/>
    <w:rsid w:val="00D15CE8"/>
    <w:rsid w:val="00D243BB"/>
    <w:rsid w:val="00D57604"/>
    <w:rsid w:val="00D715B6"/>
    <w:rsid w:val="00D72B56"/>
    <w:rsid w:val="00D86DFD"/>
    <w:rsid w:val="00DA1F4C"/>
    <w:rsid w:val="00DA27F8"/>
    <w:rsid w:val="00DC151A"/>
    <w:rsid w:val="00DC5266"/>
    <w:rsid w:val="00DE5691"/>
    <w:rsid w:val="00DF134E"/>
    <w:rsid w:val="00E15D49"/>
    <w:rsid w:val="00E25CFD"/>
    <w:rsid w:val="00E609FF"/>
    <w:rsid w:val="00E929B9"/>
    <w:rsid w:val="00EA255B"/>
    <w:rsid w:val="00EA49D9"/>
    <w:rsid w:val="00EC3EB1"/>
    <w:rsid w:val="00EC7DE8"/>
    <w:rsid w:val="00EE197B"/>
    <w:rsid w:val="00EF15BA"/>
    <w:rsid w:val="00F22B4B"/>
    <w:rsid w:val="00F575A9"/>
    <w:rsid w:val="00F75653"/>
    <w:rsid w:val="00F814E4"/>
    <w:rsid w:val="00FC23D3"/>
    <w:rsid w:val="00FD36B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250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2024-03-06T09:22:00Z</cp:lastPrinted>
  <dcterms:created xsi:type="dcterms:W3CDTF">2024-03-06T07:41:00Z</dcterms:created>
  <dcterms:modified xsi:type="dcterms:W3CDTF">2024-03-06T10:07:00Z</dcterms:modified>
</cp:coreProperties>
</file>